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ind w:firstLine="883" w:firstLineChars="200"/>
        <w:jc w:val="center"/>
        <w:rPr>
          <w:rFonts w:ascii="宋体" w:hAnsi="宋体" w:cs="宋体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毕业论文（设计）日程安排表</w:t>
      </w:r>
    </w:p>
    <w:tbl>
      <w:tblPr>
        <w:tblStyle w:val="4"/>
        <w:tblpPr w:leftFromText="180" w:rightFromText="180" w:vertAnchor="text" w:horzAnchor="page" w:tblpXSpec="center" w:tblpY="156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675"/>
        <w:gridCol w:w="1761"/>
        <w:gridCol w:w="2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36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工作内容</w:t>
            </w:r>
          </w:p>
        </w:tc>
        <w:tc>
          <w:tcPr>
            <w:tcW w:w="17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牵头执行人</w:t>
            </w:r>
          </w:p>
        </w:tc>
        <w:tc>
          <w:tcPr>
            <w:tcW w:w="23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完成日期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在系部、毕业班群中发布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关于毕业论文（设计）的</w:t>
            </w:r>
            <w:r>
              <w:rPr>
                <w:rFonts w:hint="eastAsia" w:ascii="宋体" w:hAnsi="宋体"/>
                <w:sz w:val="22"/>
                <w:szCs w:val="22"/>
              </w:rPr>
              <w:t>通知，提醒学生及指导老师研读有关内容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邹汪平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毕业班</w:t>
            </w:r>
            <w:r>
              <w:rPr>
                <w:rFonts w:hint="eastAsia" w:ascii="宋体" w:hAnsi="宋体"/>
                <w:sz w:val="22"/>
                <w:szCs w:val="22"/>
              </w:rPr>
              <w:t>辅导员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2"/>
                <w:szCs w:val="22"/>
              </w:rPr>
              <w:t>日—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为选题作准备，指导学生选题、定题（可自主拟定）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毕业班</w:t>
            </w:r>
            <w:r>
              <w:rPr>
                <w:rFonts w:hint="eastAsia" w:ascii="宋体" w:hAnsi="宋体"/>
                <w:sz w:val="22"/>
                <w:szCs w:val="22"/>
              </w:rPr>
              <w:t>学生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2"/>
                <w:szCs w:val="22"/>
              </w:rPr>
              <w:t>日—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制订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 w:val="22"/>
                <w:szCs w:val="22"/>
              </w:rPr>
              <w:t>方案（纲目），指导教师释疑解惑，学生进行设计并向老师发送报告的初稿（电子邮件）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毕业班</w:t>
            </w:r>
            <w:r>
              <w:rPr>
                <w:rFonts w:hint="eastAsia" w:ascii="宋体" w:hAnsi="宋体"/>
                <w:sz w:val="22"/>
                <w:szCs w:val="22"/>
              </w:rPr>
              <w:t>学生</w:t>
            </w:r>
          </w:p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月18日—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毕业论文（设计）工作领导小组</w:t>
            </w:r>
            <w:r>
              <w:rPr>
                <w:rFonts w:hint="eastAsia" w:ascii="宋体" w:hAnsi="宋体"/>
                <w:sz w:val="22"/>
                <w:szCs w:val="22"/>
              </w:rPr>
              <w:t>实施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 w:val="22"/>
                <w:szCs w:val="22"/>
              </w:rPr>
              <w:t>中期检查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文萍芳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月29日—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月3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网上评阅或修改学生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 w:val="22"/>
                <w:szCs w:val="22"/>
              </w:rPr>
              <w:t>报告并予以反馈，评定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 w:val="22"/>
                <w:szCs w:val="22"/>
              </w:rPr>
              <w:t>成绩，填写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 w:ascii="宋体" w:hAnsi="宋体"/>
                <w:sz w:val="22"/>
                <w:szCs w:val="22"/>
              </w:rPr>
              <w:t>评阅书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将汇总后的材料（纸质及电子版）提交系教学工作办公室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M306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指导教师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2"/>
                <w:szCs w:val="22"/>
              </w:rPr>
              <w:t>月1日—6月20日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毕业论文（设计）工作领导小组检查</w:t>
            </w:r>
            <w:r>
              <w:rPr>
                <w:rFonts w:hint="eastAsia"/>
                <w:sz w:val="22"/>
                <w:szCs w:val="22"/>
                <w:lang w:eastAsia="zh-CN"/>
              </w:rPr>
              <w:t>毕业论文（设计）</w:t>
            </w:r>
            <w:r>
              <w:rPr>
                <w:rFonts w:hint="eastAsia"/>
                <w:sz w:val="22"/>
                <w:szCs w:val="22"/>
              </w:rPr>
              <w:t>评阅情况，审定其成绩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文萍芳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学生返校办理毕业手续以前</w:t>
            </w:r>
          </w:p>
        </w:tc>
      </w:tr>
    </w:tbl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ZGI2Y2QzNjM4YTNkYzhhMDQ5OTU2Yjg4OGQyOGMifQ=="/>
  </w:docVars>
  <w:rsids>
    <w:rsidRoot w:val="00EE02A2"/>
    <w:rsid w:val="0022075F"/>
    <w:rsid w:val="002A4F36"/>
    <w:rsid w:val="003D1F25"/>
    <w:rsid w:val="00472347"/>
    <w:rsid w:val="004E1F11"/>
    <w:rsid w:val="00520BE1"/>
    <w:rsid w:val="008B4F8F"/>
    <w:rsid w:val="008D0F1E"/>
    <w:rsid w:val="00A52AF6"/>
    <w:rsid w:val="00C72660"/>
    <w:rsid w:val="00CA5E40"/>
    <w:rsid w:val="00D206B7"/>
    <w:rsid w:val="00DD72D2"/>
    <w:rsid w:val="00EE02A2"/>
    <w:rsid w:val="00EE2348"/>
    <w:rsid w:val="00F307E5"/>
    <w:rsid w:val="098552B4"/>
    <w:rsid w:val="588055C6"/>
    <w:rsid w:val="5BE97D19"/>
    <w:rsid w:val="6EBD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TotalTime>1</TotalTime>
  <ScaleCrop>false</ScaleCrop>
  <LinksUpToDate>false</LinksUpToDate>
  <CharactersWithSpaces>417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2022-03-01T00:44:00Z</dcterms:created>
  <dc:creator>Windows</dc:creator>
  <cp:lastModifiedBy>邹汪平</cp:lastModifiedBy>
  <dcterms:modified xsi:type="dcterms:W3CDTF">2024-04-06T10:01:34Z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E71D8A0584D14666AD6B5F4FD164C169_12</vt:lpwstr>
  </property>
</Properties>
</file>